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DB" w:rsidRDefault="00BC0DA1">
      <w:pPr>
        <w:rPr>
          <w:rFonts w:hint="cs"/>
          <w:rtl/>
        </w:rPr>
      </w:pPr>
      <w:hyperlink r:id="rId5" w:history="1">
        <w:r>
          <w:rPr>
            <w:rStyle w:val="Hyperlink"/>
            <w:rFonts w:ascii="Tahoma" w:hAnsi="Tahoma" w:cs="Tahoma"/>
            <w:color w:val="08731F"/>
            <w:u w:val="none"/>
            <w:bdr w:val="none" w:sz="0" w:space="0" w:color="auto" w:frame="1"/>
            <w:shd w:val="clear" w:color="auto" w:fill="FFFFFF"/>
            <w:rtl/>
          </w:rPr>
          <w:t>د. أحمد البراء الأميري</w:t>
        </w:r>
      </w:hyperlink>
    </w:p>
    <w:p w:rsidR="00BC0DA1" w:rsidRDefault="00BC0DA1">
      <w:pPr>
        <w:rPr>
          <w:rFonts w:hint="cs"/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/>
          <w:rtl/>
        </w:rPr>
        <w:t xml:space="preserve">•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الضياع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لوضوحها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البدهيات،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الناسَ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البدهيات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قُرْآَنًا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2].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فُصِّلَتْ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آَيَاتُهُ،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قُرْآَنًا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3].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والرسول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بِلِسَانِ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لِيُبَيِّنَ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... ﴾ [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>: 4].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الأَوَّلين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القرآنَ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والسنةَ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فهمُهما،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أسرارِهما،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واستنباطُ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وكلامِ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ابنته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للفقه</w:t>
      </w:r>
      <w:r>
        <w:rPr>
          <w:rFonts w:cs="Arial"/>
          <w:rtl/>
        </w:rPr>
        <w:t>"[1]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يتبحّر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ويفهمَ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ُ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يبصرْ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غيرُهم</w:t>
      </w:r>
      <w:r>
        <w:rPr>
          <w:rFonts w:cs="Arial"/>
          <w:rtl/>
        </w:rPr>
        <w:t>"[2].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"! </w:t>
      </w:r>
      <w:r>
        <w:rPr>
          <w:rFonts w:cs="Arial" w:hint="cs"/>
          <w:rtl/>
        </w:rPr>
        <w:t>والمقام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البديع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ملكةً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العجمةُ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فخفضوا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المرفوعَ،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).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عليًّا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الدؤلي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الضياع</w:t>
      </w:r>
      <w:r>
        <w:rPr>
          <w:rFonts w:cs="Arial"/>
          <w:rtl/>
        </w:rPr>
        <w:t>[3]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قرنًا؟</w:t>
      </w:r>
      <w:r>
        <w:rPr>
          <w:rFonts w:cs="Arial"/>
          <w:rtl/>
        </w:rPr>
        <w:t>!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يُحدِّد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>[4]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ونَقْلُهُ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lastRenderedPageBreak/>
        <w:t>وغني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ابتعدتْ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وتباينت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وبالعكس</w:t>
      </w:r>
      <w:r>
        <w:rPr>
          <w:rFonts w:cs="Arial"/>
          <w:rtl/>
        </w:rPr>
        <w:t>!!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نخلص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>: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أولًا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ثانيًا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ثالثًا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أهلُه،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أدواتِه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رابعًا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ومقاصدَ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t>خامسًا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عُرْفَهم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>[5].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 w:hint="cs"/>
          <w:rtl/>
        </w:rPr>
        <w:lastRenderedPageBreak/>
        <w:t>سادسًا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وتقويتُها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والمتفقه؛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</w:t>
      </w:r>
      <w:r>
        <w:rPr>
          <w:rFonts w:cs="Arial"/>
          <w:rtl/>
        </w:rPr>
        <w:t>: 2/41.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ومناقبه؛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>: 150.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الهاشمي</w:t>
      </w:r>
      <w:r>
        <w:rPr>
          <w:rFonts w:cs="Arial"/>
          <w:rtl/>
        </w:rPr>
        <w:t>: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البرديسي،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حامدي</w:t>
      </w:r>
      <w:r>
        <w:rPr>
          <w:rFonts w:cs="Arial"/>
          <w:rtl/>
        </w:rPr>
        <w:t>: 118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الشاطبي</w:t>
      </w:r>
      <w:r>
        <w:rPr>
          <w:rFonts w:cs="Arial"/>
          <w:rtl/>
        </w:rPr>
        <w:t>.</w:t>
      </w:r>
    </w:p>
    <w:p w:rsidR="00BC0DA1" w:rsidRDefault="00BC0DA1" w:rsidP="00BC0DA1">
      <w:pPr>
        <w:rPr>
          <w:rtl/>
        </w:rPr>
      </w:pPr>
    </w:p>
    <w:p w:rsidR="00BC0DA1" w:rsidRDefault="00BC0DA1" w:rsidP="00BC0DA1">
      <w:pPr>
        <w:rPr>
          <w:lang w:bidi="ar-EG"/>
        </w:rPr>
      </w:pPr>
      <w:bookmarkStart w:id="0" w:name="_GoBack"/>
      <w:bookmarkEnd w:id="0"/>
    </w:p>
    <w:sectPr w:rsidR="00BC0DA1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30"/>
    <w:rsid w:val="004539DB"/>
    <w:rsid w:val="007C2630"/>
    <w:rsid w:val="00BC0DA1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ukah.net/authors/view/home/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2020-01-12T22:17:00Z</dcterms:created>
  <dcterms:modified xsi:type="dcterms:W3CDTF">2020-01-12T22:18:00Z</dcterms:modified>
</cp:coreProperties>
</file>